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925B" w14:textId="7F783F02" w:rsidR="00FB55B9" w:rsidRPr="005064F6" w:rsidRDefault="00680243" w:rsidP="00133322">
      <w:pPr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TASK AND GOAL PLANNER</w:t>
      </w:r>
      <w:r w:rsidR="005D74C9">
        <w:rPr>
          <w:rFonts w:ascii="Arial Black" w:hAnsi="Arial Black"/>
          <w:b/>
          <w:bCs/>
        </w:rPr>
        <w:t xml:space="preserve"> </w:t>
      </w:r>
      <w:r w:rsidR="005D74C9">
        <w:rPr>
          <w:rFonts w:ascii="Arial Black" w:hAnsi="Arial Black"/>
          <w:b/>
          <w:bCs/>
        </w:rPr>
        <w:br/>
      </w:r>
      <w:r w:rsidR="005D74C9" w:rsidRPr="00133322">
        <w:rPr>
          <w:rFonts w:cstheme="minorHAnsi"/>
          <w:b/>
          <w:bCs/>
          <w:color w:val="808080" w:themeColor="background1" w:themeShade="80"/>
        </w:rPr>
        <w:t>(</w:t>
      </w:r>
      <w:r w:rsidR="0018206B">
        <w:rPr>
          <w:rFonts w:cstheme="minorHAnsi"/>
          <w:b/>
          <w:bCs/>
          <w:color w:val="808080" w:themeColor="background1" w:themeShade="80"/>
        </w:rPr>
        <w:t xml:space="preserve">choose number of weeks you want to plan for, then </w:t>
      </w:r>
      <w:r w:rsidR="00133322" w:rsidRPr="00133322">
        <w:rPr>
          <w:rFonts w:cstheme="minorHAnsi"/>
          <w:b/>
          <w:bCs/>
          <w:color w:val="808080" w:themeColor="background1" w:themeShade="80"/>
        </w:rPr>
        <w:t>i</w:t>
      </w:r>
      <w:r w:rsidR="005D74C9" w:rsidRPr="00133322">
        <w:rPr>
          <w:rFonts w:cstheme="minorHAnsi"/>
          <w:b/>
          <w:bCs/>
          <w:color w:val="808080" w:themeColor="background1" w:themeShade="80"/>
        </w:rPr>
        <w:t>nsert dates, tasks</w:t>
      </w:r>
      <w:r w:rsidR="001021F1">
        <w:rPr>
          <w:rFonts w:cstheme="minorHAnsi"/>
          <w:b/>
          <w:bCs/>
          <w:color w:val="808080" w:themeColor="background1" w:themeShade="80"/>
        </w:rPr>
        <w:t>, goals</w:t>
      </w:r>
      <w:r w:rsidR="005D74C9" w:rsidRPr="00133322">
        <w:rPr>
          <w:rFonts w:cstheme="minorHAnsi"/>
          <w:b/>
          <w:bCs/>
          <w:color w:val="808080" w:themeColor="background1" w:themeShade="80"/>
        </w:rPr>
        <w:t xml:space="preserve"> and deadlines)</w:t>
      </w:r>
    </w:p>
    <w:tbl>
      <w:tblPr>
        <w:tblStyle w:val="TableGrid"/>
        <w:tblW w:w="14137" w:type="dxa"/>
        <w:tblLook w:val="04A0" w:firstRow="1" w:lastRow="0" w:firstColumn="1" w:lastColumn="0" w:noHBand="0" w:noVBand="1"/>
      </w:tblPr>
      <w:tblGrid>
        <w:gridCol w:w="1980"/>
        <w:gridCol w:w="1979"/>
        <w:gridCol w:w="2098"/>
        <w:gridCol w:w="2020"/>
        <w:gridCol w:w="2020"/>
        <w:gridCol w:w="1947"/>
        <w:gridCol w:w="2093"/>
      </w:tblGrid>
      <w:tr w:rsidR="00363B8C" w14:paraId="4D9E0C9C" w14:textId="77777777" w:rsidTr="00F04672">
        <w:trPr>
          <w:trHeight w:val="528"/>
        </w:trPr>
        <w:tc>
          <w:tcPr>
            <w:tcW w:w="1980" w:type="dxa"/>
            <w:shd w:val="clear" w:color="auto" w:fill="FFF2CC" w:themeFill="accent4" w:themeFillTint="33"/>
          </w:tcPr>
          <w:p w14:paraId="0BD3B134" w14:textId="44F8C694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979" w:type="dxa"/>
            <w:shd w:val="clear" w:color="auto" w:fill="FFF2CC" w:themeFill="accent4" w:themeFillTint="33"/>
          </w:tcPr>
          <w:p w14:paraId="5341CF56" w14:textId="4F174E08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shd w:val="clear" w:color="auto" w:fill="FFF2CC" w:themeFill="accent4" w:themeFillTint="33"/>
          </w:tcPr>
          <w:p w14:paraId="1EBBFFF8" w14:textId="1E080A02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14:paraId="2D578BE3" w14:textId="11D8F5AA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14:paraId="129E3F30" w14:textId="419B6D27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947" w:type="dxa"/>
            <w:shd w:val="clear" w:color="auto" w:fill="FFF2CC" w:themeFill="accent4" w:themeFillTint="33"/>
          </w:tcPr>
          <w:p w14:paraId="5BEABEFF" w14:textId="1AD0314D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3" w:type="dxa"/>
            <w:shd w:val="clear" w:color="auto" w:fill="FFF2CC" w:themeFill="accent4" w:themeFillTint="33"/>
          </w:tcPr>
          <w:p w14:paraId="57AE1D11" w14:textId="4C08E49A" w:rsidR="00101EE3" w:rsidRPr="005064F6" w:rsidRDefault="00101EE3" w:rsidP="00CA7BC4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</w:tr>
      <w:tr w:rsidR="00363B8C" w14:paraId="4F0EA623" w14:textId="77777777" w:rsidTr="00F04672">
        <w:trPr>
          <w:trHeight w:val="1724"/>
        </w:trPr>
        <w:tc>
          <w:tcPr>
            <w:tcW w:w="1980" w:type="dxa"/>
          </w:tcPr>
          <w:p w14:paraId="797E746C" w14:textId="529D0B6E" w:rsidR="00D31DC4" w:rsidRPr="00363B8C" w:rsidRDefault="00D31DC4" w:rsidP="00D31DC4"/>
        </w:tc>
        <w:tc>
          <w:tcPr>
            <w:tcW w:w="1979" w:type="dxa"/>
          </w:tcPr>
          <w:p w14:paraId="034556BD" w14:textId="448237A2" w:rsidR="00D31DC4" w:rsidRPr="00363B8C" w:rsidRDefault="00D31DC4" w:rsidP="00D31DC4"/>
        </w:tc>
        <w:tc>
          <w:tcPr>
            <w:tcW w:w="2098" w:type="dxa"/>
          </w:tcPr>
          <w:p w14:paraId="161D3BBF" w14:textId="6A045D75" w:rsidR="00D31DC4" w:rsidRPr="00363B8C" w:rsidRDefault="00D31DC4" w:rsidP="00D31DC4"/>
        </w:tc>
        <w:tc>
          <w:tcPr>
            <w:tcW w:w="2020" w:type="dxa"/>
          </w:tcPr>
          <w:p w14:paraId="7A89D2DF" w14:textId="27184B10" w:rsidR="00D31DC4" w:rsidRPr="00363B8C" w:rsidRDefault="00D31DC4" w:rsidP="00D31DC4"/>
        </w:tc>
        <w:tc>
          <w:tcPr>
            <w:tcW w:w="2020" w:type="dxa"/>
          </w:tcPr>
          <w:p w14:paraId="146BA69B" w14:textId="051238C3" w:rsidR="00D31DC4" w:rsidRPr="00363B8C" w:rsidRDefault="00D31DC4" w:rsidP="00D31DC4"/>
        </w:tc>
        <w:tc>
          <w:tcPr>
            <w:tcW w:w="1947" w:type="dxa"/>
            <w:shd w:val="clear" w:color="auto" w:fill="D9E2F3" w:themeFill="accent1" w:themeFillTint="33"/>
          </w:tcPr>
          <w:p w14:paraId="00E349E0" w14:textId="0C34A0FF" w:rsidR="00D31DC4" w:rsidRPr="00363B8C" w:rsidRDefault="00D31DC4" w:rsidP="00D31DC4"/>
        </w:tc>
        <w:tc>
          <w:tcPr>
            <w:tcW w:w="2093" w:type="dxa"/>
            <w:shd w:val="clear" w:color="auto" w:fill="D9E2F3" w:themeFill="accent1" w:themeFillTint="33"/>
          </w:tcPr>
          <w:p w14:paraId="2A95C761" w14:textId="46537ECF" w:rsidR="00D31DC4" w:rsidRPr="00363B8C" w:rsidRDefault="00D31DC4" w:rsidP="00D31DC4"/>
        </w:tc>
      </w:tr>
      <w:tr w:rsidR="00D31DC4" w:rsidRPr="007F33AE" w14:paraId="6E5E606E" w14:textId="77777777" w:rsidTr="00F04672">
        <w:trPr>
          <w:trHeight w:val="1698"/>
        </w:trPr>
        <w:tc>
          <w:tcPr>
            <w:tcW w:w="1980" w:type="dxa"/>
          </w:tcPr>
          <w:p w14:paraId="75581978" w14:textId="11059222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FD5F55F" w14:textId="04141210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E332330" w14:textId="55003592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6AD9D4EE" w14:textId="6DCC6309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41CAAF43" w14:textId="738BF312" w:rsidR="005064F6" w:rsidRPr="007F33AE" w:rsidRDefault="005064F6" w:rsidP="00D05C60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17B28079" w14:textId="5A9E2DA1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35F76159" w14:textId="5A110949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</w:tr>
      <w:tr w:rsidR="0018206B" w:rsidRPr="007F33AE" w14:paraId="25DD4AA6" w14:textId="77777777" w:rsidTr="0086434E">
        <w:trPr>
          <w:trHeight w:val="1698"/>
        </w:trPr>
        <w:tc>
          <w:tcPr>
            <w:tcW w:w="1980" w:type="dxa"/>
          </w:tcPr>
          <w:p w14:paraId="13DCB2F3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4C9CFD9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D377AD2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746F8C99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7671C044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04E9E61F" w14:textId="77777777" w:rsidR="0018206B" w:rsidRPr="00E81CC1" w:rsidRDefault="0018206B" w:rsidP="008643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1C2DD8A7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</w:tr>
      <w:tr w:rsidR="00D31DC4" w:rsidRPr="007F33AE" w14:paraId="1E25F378" w14:textId="77777777" w:rsidTr="00F04672">
        <w:trPr>
          <w:trHeight w:val="1698"/>
        </w:trPr>
        <w:tc>
          <w:tcPr>
            <w:tcW w:w="1980" w:type="dxa"/>
          </w:tcPr>
          <w:p w14:paraId="35A658A4" w14:textId="1E3BE4D6" w:rsidR="00F04672" w:rsidRPr="007F33AE" w:rsidRDefault="00F04672" w:rsidP="00D05C6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9A36F02" w14:textId="5B00BCAF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DE67AFE" w14:textId="2D957D9D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2E091EE4" w14:textId="7E08AB03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2EF2E8A5" w14:textId="1DC3DD2C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37D3D749" w14:textId="7608A3EF" w:rsidR="00D31DC4" w:rsidRPr="00E81CC1" w:rsidRDefault="00D31DC4" w:rsidP="00D05C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54F6E116" w14:textId="014959DA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</w:tr>
      <w:tr w:rsidR="00F04672" w:rsidRPr="005064F6" w14:paraId="6D947F30" w14:textId="77777777" w:rsidTr="00F04672">
        <w:trPr>
          <w:trHeight w:val="528"/>
        </w:trPr>
        <w:tc>
          <w:tcPr>
            <w:tcW w:w="1980" w:type="dxa"/>
            <w:shd w:val="clear" w:color="auto" w:fill="FFF2CC" w:themeFill="accent4" w:themeFillTint="33"/>
          </w:tcPr>
          <w:p w14:paraId="308A116A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979" w:type="dxa"/>
            <w:shd w:val="clear" w:color="auto" w:fill="FFF2CC" w:themeFill="accent4" w:themeFillTint="33"/>
          </w:tcPr>
          <w:p w14:paraId="3BCAEFA4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98" w:type="dxa"/>
            <w:shd w:val="clear" w:color="auto" w:fill="FFF2CC" w:themeFill="accent4" w:themeFillTint="33"/>
          </w:tcPr>
          <w:p w14:paraId="73584223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14:paraId="1BEE3792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020" w:type="dxa"/>
            <w:shd w:val="clear" w:color="auto" w:fill="FFF2CC" w:themeFill="accent4" w:themeFillTint="33"/>
          </w:tcPr>
          <w:p w14:paraId="1CD6A373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947" w:type="dxa"/>
            <w:shd w:val="clear" w:color="auto" w:fill="FFF2CC" w:themeFill="accent4" w:themeFillTint="33"/>
          </w:tcPr>
          <w:p w14:paraId="71492A39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93" w:type="dxa"/>
            <w:shd w:val="clear" w:color="auto" w:fill="FFF2CC" w:themeFill="accent4" w:themeFillTint="33"/>
          </w:tcPr>
          <w:p w14:paraId="1EE5B66F" w14:textId="77777777" w:rsidR="00F04672" w:rsidRPr="005064F6" w:rsidRDefault="00F04672" w:rsidP="002E2B6B">
            <w:pPr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5064F6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</w:tr>
      <w:tr w:rsidR="00D31DC4" w:rsidRPr="007F33AE" w14:paraId="09C0C46B" w14:textId="77777777" w:rsidTr="00351C10">
        <w:trPr>
          <w:trHeight w:val="1698"/>
        </w:trPr>
        <w:tc>
          <w:tcPr>
            <w:tcW w:w="1980" w:type="dxa"/>
            <w:shd w:val="clear" w:color="auto" w:fill="auto"/>
          </w:tcPr>
          <w:p w14:paraId="30F9FA57" w14:textId="32C0426F" w:rsidR="00D31DC4" w:rsidRPr="00351C10" w:rsidRDefault="00D31DC4" w:rsidP="00D05C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0105BAD8" w14:textId="5AF8EE20" w:rsidR="00990DE8" w:rsidRPr="00990DE8" w:rsidRDefault="00990DE8" w:rsidP="00D05C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53DD9EC6" w14:textId="6A49F81C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7820F582" w14:textId="4FA439CB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37770E4" w14:textId="649BFF76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3832ADA0" w14:textId="62E0C96B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0B3BA1F4" w14:textId="4485FA51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</w:tr>
      <w:tr w:rsidR="00D31DC4" w:rsidRPr="007F33AE" w14:paraId="289B0766" w14:textId="77777777" w:rsidTr="00F04672">
        <w:trPr>
          <w:trHeight w:val="1698"/>
        </w:trPr>
        <w:tc>
          <w:tcPr>
            <w:tcW w:w="1980" w:type="dxa"/>
            <w:shd w:val="clear" w:color="auto" w:fill="FFFFFF" w:themeFill="background1"/>
          </w:tcPr>
          <w:p w14:paraId="433BE7E1" w14:textId="4472B753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C3B869E" w14:textId="0A539B1F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2A83A1C" w14:textId="02E79BE0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4ACA0E6D" w14:textId="2AA479F6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449845A9" w14:textId="7D9079FA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20B54AF9" w14:textId="5A2FF9D6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6609FF7B" w14:textId="14C16442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</w:tr>
      <w:tr w:rsidR="00D31DC4" w:rsidRPr="007F33AE" w14:paraId="327F1CA4" w14:textId="77777777" w:rsidTr="00F04672">
        <w:trPr>
          <w:trHeight w:val="1698"/>
        </w:trPr>
        <w:tc>
          <w:tcPr>
            <w:tcW w:w="1980" w:type="dxa"/>
          </w:tcPr>
          <w:p w14:paraId="5E77953E" w14:textId="4C753CFB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CA5466A" w14:textId="620DF4CD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B8B10A5" w14:textId="1AD433BE" w:rsidR="005064F6" w:rsidRPr="007F33AE" w:rsidRDefault="005064F6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010A765E" w14:textId="0EFB8445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096BA142" w14:textId="3AE56FB7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D9E2F3" w:themeFill="accent1" w:themeFillTint="33"/>
          </w:tcPr>
          <w:p w14:paraId="011621CB" w14:textId="2D5BEED0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D9E2F3" w:themeFill="accent1" w:themeFillTint="33"/>
          </w:tcPr>
          <w:p w14:paraId="491B2C4B" w14:textId="7FEFCB6C" w:rsidR="00D31DC4" w:rsidRPr="007F33AE" w:rsidRDefault="00D31DC4" w:rsidP="00D05C60">
            <w:pPr>
              <w:rPr>
                <w:sz w:val="20"/>
                <w:szCs w:val="20"/>
              </w:rPr>
            </w:pPr>
          </w:p>
        </w:tc>
      </w:tr>
      <w:tr w:rsidR="0018206B" w:rsidRPr="007F33AE" w14:paraId="4C3174FE" w14:textId="77777777" w:rsidTr="0018206B">
        <w:trPr>
          <w:trHeight w:val="1698"/>
        </w:trPr>
        <w:tc>
          <w:tcPr>
            <w:tcW w:w="1980" w:type="dxa"/>
          </w:tcPr>
          <w:p w14:paraId="399C6C52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0F4628D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A75901D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0B26A106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63FC19A7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5970F787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5DD4EA68" w14:textId="77777777" w:rsidR="0018206B" w:rsidRPr="007F33AE" w:rsidRDefault="0018206B" w:rsidP="0086434E">
            <w:pPr>
              <w:rPr>
                <w:sz w:val="20"/>
                <w:szCs w:val="20"/>
              </w:rPr>
            </w:pPr>
          </w:p>
        </w:tc>
      </w:tr>
    </w:tbl>
    <w:p w14:paraId="0639E022" w14:textId="77777777" w:rsidR="00D31DC4" w:rsidRPr="00101EE3" w:rsidRDefault="00D31DC4" w:rsidP="008C7BFE">
      <w:pPr>
        <w:rPr>
          <w:b/>
          <w:bCs/>
        </w:rPr>
      </w:pPr>
    </w:p>
    <w:sectPr w:rsidR="00D31DC4" w:rsidRPr="00101EE3" w:rsidSect="00105452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3"/>
    <w:rsid w:val="00002652"/>
    <w:rsid w:val="00004018"/>
    <w:rsid w:val="000176C0"/>
    <w:rsid w:val="00081E1E"/>
    <w:rsid w:val="000E322A"/>
    <w:rsid w:val="000E7B07"/>
    <w:rsid w:val="00101EE3"/>
    <w:rsid w:val="001021F1"/>
    <w:rsid w:val="00105452"/>
    <w:rsid w:val="00133322"/>
    <w:rsid w:val="00137E15"/>
    <w:rsid w:val="00165EC1"/>
    <w:rsid w:val="0018206B"/>
    <w:rsid w:val="0019700D"/>
    <w:rsid w:val="001D6095"/>
    <w:rsid w:val="00225142"/>
    <w:rsid w:val="002D2433"/>
    <w:rsid w:val="00351C10"/>
    <w:rsid w:val="00363B8C"/>
    <w:rsid w:val="00391C08"/>
    <w:rsid w:val="004155A2"/>
    <w:rsid w:val="0042382A"/>
    <w:rsid w:val="004E44F2"/>
    <w:rsid w:val="005064F6"/>
    <w:rsid w:val="005947EB"/>
    <w:rsid w:val="005A6E9A"/>
    <w:rsid w:val="005C2995"/>
    <w:rsid w:val="005D74C9"/>
    <w:rsid w:val="00600825"/>
    <w:rsid w:val="00680243"/>
    <w:rsid w:val="0070147C"/>
    <w:rsid w:val="0075402A"/>
    <w:rsid w:val="007F33AE"/>
    <w:rsid w:val="008904F9"/>
    <w:rsid w:val="008B5B2E"/>
    <w:rsid w:val="008C7BFE"/>
    <w:rsid w:val="008D4231"/>
    <w:rsid w:val="00990DE8"/>
    <w:rsid w:val="009A5786"/>
    <w:rsid w:val="00A14267"/>
    <w:rsid w:val="00A8637F"/>
    <w:rsid w:val="00B645B2"/>
    <w:rsid w:val="00B97C63"/>
    <w:rsid w:val="00BF674A"/>
    <w:rsid w:val="00C90423"/>
    <w:rsid w:val="00C96E43"/>
    <w:rsid w:val="00C976EF"/>
    <w:rsid w:val="00CB1D6D"/>
    <w:rsid w:val="00D31692"/>
    <w:rsid w:val="00D31DC4"/>
    <w:rsid w:val="00E813F9"/>
    <w:rsid w:val="00E81CC1"/>
    <w:rsid w:val="00EA41F7"/>
    <w:rsid w:val="00EB0DD3"/>
    <w:rsid w:val="00F04672"/>
    <w:rsid w:val="00F5498B"/>
    <w:rsid w:val="00F70691"/>
    <w:rsid w:val="00FA1468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4639"/>
  <w15:chartTrackingRefBased/>
  <w15:docId w15:val="{14690E71-D4BA-4F85-B91F-5F1C912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Olly Robinson</cp:lastModifiedBy>
  <cp:revision>22</cp:revision>
  <cp:lastPrinted>2020-02-03T12:20:00Z</cp:lastPrinted>
  <dcterms:created xsi:type="dcterms:W3CDTF">2021-03-24T10:59:00Z</dcterms:created>
  <dcterms:modified xsi:type="dcterms:W3CDTF">2022-03-24T08:15:00Z</dcterms:modified>
</cp:coreProperties>
</file>